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ED48" w14:textId="18751AA4" w:rsidR="003A3FF9" w:rsidRPr="00CC2BEA" w:rsidRDefault="00B01C87" w:rsidP="005D7E09">
      <w:pPr>
        <w:ind w:left="119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EL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CRÁ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ESTE</w:t>
      </w:r>
      <w:r w:rsidRPr="00CC2BEA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POR EL</w:t>
      </w:r>
      <w:r w:rsidRPr="00CC2BEA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="00611B50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EDUARDO MARTÍNEZ MORÁN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ER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A Q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EL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ESIVO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OMO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”;</w:t>
      </w:r>
      <w:r w:rsidRPr="00CC2BEA">
        <w:rPr>
          <w:rFonts w:ascii="Arial" w:eastAsia="Arial" w:hAnsi="Arial" w:cs="Arial"/>
          <w:b/>
          <w:spacing w:val="2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ETEN AL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60D3CBB3" w14:textId="77777777" w:rsidR="003A3FF9" w:rsidRPr="00CC2BEA" w:rsidRDefault="00B01C87" w:rsidP="00225EB3">
      <w:pPr>
        <w:spacing w:before="120"/>
        <w:ind w:left="3392" w:right="339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 E C 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S</w:t>
      </w:r>
    </w:p>
    <w:p w14:paraId="38E0A06D" w14:textId="77777777" w:rsidR="003A3FF9" w:rsidRPr="00CC2BEA" w:rsidRDefault="00B01C87" w:rsidP="00225EB3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 CON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DUC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87CE9DF" w14:textId="77777777" w:rsidR="003A3FF9" w:rsidRPr="00CC2BEA" w:rsidRDefault="00B01C87" w:rsidP="00225EB3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iuda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púb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Esta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670FCE2A" w14:textId="7AE56A7B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 y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F4710A">
        <w:rPr>
          <w:rFonts w:ascii="Arial" w:hAnsi="Arial" w:cs="Arial"/>
          <w:sz w:val="23"/>
          <w:szCs w:val="23"/>
        </w:rPr>
        <w:t>( )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risto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8</w:t>
      </w:r>
      <w:r w:rsidR="006A31B5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6A31B5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c.</w:t>
      </w:r>
      <w:r w:rsidRPr="00CC2BEA">
        <w:rPr>
          <w:rFonts w:ascii="Arial" w:eastAsia="Arial" w:hAnsi="Arial" w:cs="Arial"/>
          <w:spacing w:val="5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sé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1318F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 Esc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3E47E85" w14:textId="77777777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9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014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”,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uje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 y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21892F34" w14:textId="718528FB" w:rsidR="003A3FF9" w:rsidRPr="00CC2BEA" w:rsidRDefault="00B01C87" w:rsidP="00E672D7">
      <w:pPr>
        <w:tabs>
          <w:tab w:val="left" w:pos="78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4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Que para efectos de este contrato </w:t>
      </w:r>
      <w:r w:rsidR="00CC2BEA" w:rsidRPr="002D6491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eñala como su domicilio el ubicado en Avenida Benjamín Franklin número 84, Colonia Escandón, Alcaldía Miguel Hidalgo, Código Postal 11800, Ciudad de México.</w:t>
      </w:r>
    </w:p>
    <w:p w14:paraId="29E5F21B" w14:textId="77777777" w:rsidR="003A3FF9" w:rsidRPr="00CC2BEA" w:rsidRDefault="00B01C87" w:rsidP="00E672D7">
      <w:pPr>
        <w:spacing w:before="120"/>
        <w:ind w:left="709" w:right="122" w:hanging="567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     </w:t>
      </w:r>
      <w:r w:rsidRPr="00CC2BEA">
        <w:rPr>
          <w:rFonts w:ascii="Arial" w:eastAsia="Arial" w:hAnsi="Arial" w:cs="Arial"/>
          <w:b/>
          <w:spacing w:val="5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27F216B2" w14:textId="4D84F5B7" w:rsidR="003A3FF9" w:rsidRPr="00CC2BEA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3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stro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  <w:r w:rsid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311C790" w14:textId="1B0A49D9" w:rsidR="003A3FF9" w:rsidRPr="00CC2BEA" w:rsidRDefault="00B01C87" w:rsidP="00E672D7">
      <w:pPr>
        <w:tabs>
          <w:tab w:val="left" w:pos="820"/>
        </w:tabs>
        <w:spacing w:before="120"/>
        <w:ind w:left="709" w:right="122" w:hanging="567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rlo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C219BB4" w14:textId="2BBB88B3" w:rsidR="003A3FF9" w:rsidRP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lastRenderedPageBreak/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A7D118B" w14:textId="7ACB1FB7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4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EC471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 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P: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20190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4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23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2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15</w:t>
      </w:r>
      <w:r w:rsidR="00CC2BEA" w:rsidRPr="0049463B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="00CC2BEA" w:rsidRPr="0049463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95</w:t>
      </w:r>
      <w:r w:rsidR="00CC2BEA" w:rsidRPr="0049463B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E029F01" w14:textId="256E3340" w:rsidR="00CC2BEA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5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="00CC2BEA" w:rsidRPr="00CC2BEA">
        <w:rPr>
          <w:rFonts w:ascii="Arial" w:eastAsia="Arial" w:hAnsi="Arial" w:cs="Arial"/>
          <w:sz w:val="23"/>
          <w:szCs w:val="23"/>
          <w:lang w:val="es-MX"/>
        </w:rPr>
        <w:t xml:space="preserve">Que, para todos los efectos legales de este contrato, señala como su domicilio el ubicado en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  <w:r w:rsidR="00CC2BEA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FB0D720" w14:textId="77777777" w:rsidR="00F4710A" w:rsidRDefault="00F4710A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3EF39C9F" w14:textId="559AD4E2" w:rsidR="003A3FF9" w:rsidRDefault="00B01C87" w:rsidP="00EC4711">
      <w:pPr>
        <w:tabs>
          <w:tab w:val="left" w:pos="820"/>
        </w:tabs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.   </w:t>
      </w:r>
      <w:r w:rsidRPr="00CC2BEA">
        <w:rPr>
          <w:rFonts w:ascii="Arial" w:eastAsia="Arial" w:hAnsi="Arial" w:cs="Arial"/>
          <w:b/>
          <w:spacing w:val="53"/>
          <w:sz w:val="23"/>
          <w:szCs w:val="23"/>
          <w:lang w:val="es-MX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ARA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“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spacing w:val="-16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ES”:</w:t>
      </w:r>
    </w:p>
    <w:p w14:paraId="16B5822D" w14:textId="49D94098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pacing w:val="-17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u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algu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B7081EF" w14:textId="722F2734" w:rsidR="003A3FF9" w:rsidRPr="00CC2BEA" w:rsidRDefault="00B01C87" w:rsidP="00EC4711">
      <w:pPr>
        <w:spacing w:before="120"/>
        <w:ind w:left="709" w:right="122" w:hanging="5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III.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E672D7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 y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16356C2B" w14:textId="77777777" w:rsidR="003A3FF9" w:rsidRPr="00CC2BEA" w:rsidRDefault="003A3FF9">
      <w:pPr>
        <w:spacing w:before="8" w:line="100" w:lineRule="exact"/>
        <w:rPr>
          <w:sz w:val="11"/>
          <w:szCs w:val="11"/>
          <w:lang w:val="es-MX"/>
        </w:rPr>
      </w:pPr>
    </w:p>
    <w:p w14:paraId="1A8365E5" w14:textId="77777777" w:rsidR="003A3FF9" w:rsidRPr="00CC2BEA" w:rsidRDefault="00B01C87">
      <w:pPr>
        <w:ind w:left="3807" w:right="38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proofErr w:type="spellStart"/>
      <w:r w:rsidRPr="00CC2BEA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U S U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</w:p>
    <w:p w14:paraId="3DE8C57A" w14:textId="77777777" w:rsidR="003A3FF9" w:rsidRPr="00CC2BEA" w:rsidRDefault="003A3FF9">
      <w:pPr>
        <w:spacing w:before="4" w:line="120" w:lineRule="exact"/>
        <w:rPr>
          <w:sz w:val="12"/>
          <w:szCs w:val="12"/>
          <w:lang w:val="es-MX"/>
        </w:rPr>
      </w:pPr>
    </w:p>
    <w:p w14:paraId="25ECB782" w14:textId="19EC23E6" w:rsidR="003A3FF9" w:rsidRPr="00CC2BEA" w:rsidRDefault="00B01C87" w:rsidP="00E01027">
      <w:pPr>
        <w:spacing w:before="120"/>
        <w:ind w:left="119" w:right="13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762622">
        <w:rPr>
          <w:rFonts w:ascii="Arial" w:eastAsia="Arial" w:hAnsi="Arial" w:cs="Arial"/>
          <w:b/>
          <w:sz w:val="23"/>
          <w:szCs w:val="23"/>
          <w:lang w:val="es-MX"/>
        </w:rPr>
        <w:t xml:space="preserve">PRIMERA. - OBJETO. “EL PRESTADOR” 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Se obliga a prestar el servicio de 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 xml:space="preserve">Diseño de imagen y 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e</w:t>
      </w:r>
      <w:r w:rsidR="00F27225" w:rsidRPr="00762622">
        <w:rPr>
          <w:rFonts w:ascii="Arial" w:eastAsia="Arial" w:hAnsi="Arial" w:cs="Arial"/>
          <w:sz w:val="23"/>
          <w:szCs w:val="23"/>
          <w:lang w:val="es-MX"/>
        </w:rPr>
        <w:t>strategi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as</w:t>
      </w:r>
      <w:r w:rsidR="001F1ABD">
        <w:rPr>
          <w:rFonts w:ascii="Arial" w:eastAsia="Arial" w:hAnsi="Arial" w:cs="Arial"/>
          <w:sz w:val="23"/>
          <w:szCs w:val="23"/>
          <w:lang w:val="es-MX"/>
        </w:rPr>
        <w:t xml:space="preserve"> de comunicación digital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>,</w:t>
      </w:r>
      <w:r w:rsidR="001F1ABD">
        <w:rPr>
          <w:rFonts w:ascii="Arial" w:eastAsia="Arial" w:hAnsi="Arial" w:cs="Arial"/>
          <w:sz w:val="23"/>
          <w:szCs w:val="23"/>
          <w:lang w:val="es-MX"/>
        </w:rPr>
        <w:t xml:space="preserve"> producción, 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 xml:space="preserve">postproducción y transmisión en Facebook y YouTube de </w:t>
      </w:r>
      <w:r w:rsidR="00FD3C5E">
        <w:rPr>
          <w:rFonts w:ascii="Arial" w:eastAsia="Arial" w:hAnsi="Arial" w:cs="Arial"/>
          <w:sz w:val="23"/>
          <w:szCs w:val="23"/>
          <w:lang w:val="es-MX"/>
        </w:rPr>
        <w:t xml:space="preserve">2 programas </w:t>
      </w:r>
      <w:r w:rsidR="00D85EAF">
        <w:rPr>
          <w:rFonts w:ascii="Arial" w:eastAsia="Arial" w:hAnsi="Arial" w:cs="Arial"/>
          <w:sz w:val="23"/>
          <w:szCs w:val="23"/>
          <w:lang w:val="es-MX"/>
        </w:rPr>
        <w:t>de tv 2.0, de la Serie Web</w:t>
      </w:r>
      <w:r w:rsidR="00D467DB" w:rsidRPr="00762622">
        <w:rPr>
          <w:rFonts w:ascii="Arial" w:eastAsia="Arial" w:hAnsi="Arial" w:cs="Arial"/>
          <w:sz w:val="23"/>
          <w:szCs w:val="23"/>
          <w:lang w:val="es-MX"/>
        </w:rPr>
        <w:t xml:space="preserve">: 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“</w:t>
      </w:r>
      <w:r w:rsidR="004B3558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P</w:t>
      </w:r>
      <w:r w:rsidR="00D85EAF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olítica 2023</w:t>
      </w:r>
      <w:r w:rsidR="00D467DB" w:rsidRPr="00762622">
        <w:rPr>
          <w:rFonts w:ascii="Arial" w:eastAsia="Arial" w:hAnsi="Arial" w:cs="Arial"/>
          <w:b/>
          <w:bCs/>
          <w:i/>
          <w:iCs/>
          <w:sz w:val="23"/>
          <w:szCs w:val="23"/>
          <w:lang w:val="es-MX"/>
        </w:rPr>
        <w:t>”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762622">
        <w:rPr>
          <w:rFonts w:ascii="Arial" w:eastAsia="Arial" w:hAnsi="Arial" w:cs="Arial"/>
          <w:sz w:val="23"/>
          <w:szCs w:val="23"/>
          <w:lang w:val="es-MX"/>
        </w:rPr>
        <w:t xml:space="preserve">con una duración </w:t>
      </w:r>
      <w:r w:rsidR="00D85EAF">
        <w:rPr>
          <w:rFonts w:ascii="Arial" w:eastAsia="Arial" w:hAnsi="Arial" w:cs="Arial"/>
          <w:sz w:val="23"/>
          <w:szCs w:val="23"/>
          <w:lang w:val="es-MX"/>
        </w:rPr>
        <w:t xml:space="preserve">de hasta una hora </w:t>
      </w:r>
      <w:r w:rsidR="00A6636D">
        <w:rPr>
          <w:rFonts w:ascii="Arial" w:eastAsia="Arial" w:hAnsi="Arial" w:cs="Arial"/>
          <w:sz w:val="23"/>
          <w:szCs w:val="23"/>
          <w:lang w:val="es-MX"/>
        </w:rPr>
        <w:t>cada uno y sus respectivos videos promocionales de 30 segundos</w:t>
      </w:r>
      <w:r w:rsidR="00762622">
        <w:rPr>
          <w:rFonts w:ascii="Arial" w:eastAsia="Arial" w:hAnsi="Arial" w:cs="Arial"/>
          <w:sz w:val="23"/>
          <w:szCs w:val="23"/>
          <w:lang w:val="es-MX"/>
        </w:rPr>
        <w:t xml:space="preserve">; </w:t>
      </w:r>
      <w:r w:rsidRPr="00762622">
        <w:rPr>
          <w:rFonts w:ascii="Arial" w:eastAsia="Arial" w:hAnsi="Arial" w:cs="Arial"/>
          <w:sz w:val="23"/>
          <w:szCs w:val="23"/>
          <w:lang w:val="es-MX"/>
        </w:rPr>
        <w:t>acorde a las fechas y especificaciones establecidas en la cotización anexa de fecha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6636D">
        <w:rPr>
          <w:rFonts w:ascii="Arial" w:eastAsia="Arial" w:hAnsi="Arial" w:cs="Arial"/>
          <w:sz w:val="23"/>
          <w:szCs w:val="23"/>
          <w:lang w:val="es-MX"/>
        </w:rPr>
        <w:t>1</w:t>
      </w:r>
      <w:r w:rsidR="0071383E">
        <w:rPr>
          <w:rFonts w:ascii="Arial" w:eastAsia="Arial" w:hAnsi="Arial" w:cs="Arial"/>
          <w:sz w:val="23"/>
          <w:szCs w:val="23"/>
          <w:lang w:val="es-MX"/>
        </w:rPr>
        <w:t>2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</w:t>
      </w:r>
      <w:r w:rsidR="0071383E">
        <w:rPr>
          <w:rFonts w:ascii="Arial" w:eastAsia="Arial" w:hAnsi="Arial" w:cs="Arial"/>
          <w:sz w:val="23"/>
          <w:szCs w:val="23"/>
          <w:lang w:val="es-MX"/>
        </w:rPr>
        <w:t xml:space="preserve"> diciembre</w:t>
      </w:r>
      <w:r w:rsidRPr="00762622">
        <w:rPr>
          <w:rFonts w:ascii="Arial" w:eastAsia="Arial" w:hAnsi="Arial" w:cs="Arial"/>
          <w:sz w:val="23"/>
          <w:szCs w:val="23"/>
          <w:lang w:val="es-MX"/>
        </w:rPr>
        <w:t xml:space="preserve"> de 2022, que forma parte integral del presente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17D7AB9" w14:textId="3073500C" w:rsidR="003A3FF9" w:rsidRPr="00CC2BEA" w:rsidRDefault="00B01C87" w:rsidP="00E01027">
      <w:pPr>
        <w:spacing w:before="120"/>
        <w:ind w:left="119" w:right="13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 Activ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cíf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71383E">
        <w:rPr>
          <w:rFonts w:ascii="Arial" w:eastAsia="Arial" w:hAnsi="Arial" w:cs="Arial"/>
          <w:sz w:val="23"/>
          <w:szCs w:val="23"/>
          <w:lang w:val="es-MX"/>
        </w:rPr>
        <w:t>Tareas Editoriales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2022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3E587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="003E587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1</w:t>
      </w:r>
      <w:r w:rsidR="00D8341E">
        <w:rPr>
          <w:rFonts w:ascii="Arial" w:eastAsia="Arial" w:hAnsi="Arial" w:cs="Arial"/>
          <w:b/>
          <w:spacing w:val="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 </w:t>
      </w:r>
      <w:r w:rsidR="003E587A">
        <w:rPr>
          <w:rFonts w:ascii="Arial" w:eastAsia="Arial" w:hAnsi="Arial" w:cs="Arial"/>
          <w:sz w:val="23"/>
          <w:szCs w:val="23"/>
          <w:lang w:val="es-MX"/>
        </w:rPr>
        <w:t>Seri</w:t>
      </w:r>
      <w:r w:rsidR="00C90F1A">
        <w:rPr>
          <w:rFonts w:ascii="Arial" w:eastAsia="Arial" w:hAnsi="Arial" w:cs="Arial"/>
          <w:sz w:val="23"/>
          <w:szCs w:val="23"/>
          <w:lang w:val="es-MX"/>
        </w:rPr>
        <w:t>e</w:t>
      </w:r>
      <w:r w:rsidR="003E587A">
        <w:rPr>
          <w:rFonts w:ascii="Arial" w:eastAsia="Arial" w:hAnsi="Arial" w:cs="Arial"/>
          <w:sz w:val="23"/>
          <w:szCs w:val="23"/>
          <w:lang w:val="es-MX"/>
        </w:rPr>
        <w:t xml:space="preserve"> Web “</w:t>
      </w:r>
      <w:r w:rsidR="00D8341E">
        <w:rPr>
          <w:rFonts w:ascii="Arial" w:eastAsia="Arial" w:hAnsi="Arial" w:cs="Arial"/>
          <w:sz w:val="23"/>
          <w:szCs w:val="23"/>
          <w:lang w:val="es-MX"/>
        </w:rPr>
        <w:t>Política 2023</w:t>
      </w:r>
      <w:r w:rsidR="003E587A">
        <w:rPr>
          <w:rFonts w:ascii="Arial" w:eastAsia="Arial" w:hAnsi="Arial" w:cs="Arial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826035" w14:textId="5EB5B401" w:rsidR="003A3FF9" w:rsidRPr="00CC2BEA" w:rsidRDefault="00B01C87" w:rsidP="00E01027">
      <w:pPr>
        <w:spacing w:before="120"/>
        <w:ind w:left="119" w:right="138"/>
        <w:jc w:val="both"/>
        <w:rPr>
          <w:sz w:val="12"/>
          <w:szCs w:val="12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El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$</w:t>
      </w:r>
      <w:r w:rsidR="00384A6D">
        <w:rPr>
          <w:rFonts w:ascii="Arial" w:eastAsia="Arial" w:hAnsi="Arial" w:cs="Arial"/>
          <w:spacing w:val="1"/>
          <w:sz w:val="23"/>
          <w:szCs w:val="23"/>
          <w:lang w:val="es-MX"/>
        </w:rPr>
        <w:t>448,275.87 (Cuatrocientos cuarenta y ocho mil doscientos setenta y cinco pesos 87</w:t>
      </w:r>
      <w:r w:rsidRPr="00CC2BEA">
        <w:rPr>
          <w:rFonts w:ascii="Arial" w:eastAsia="Arial" w:hAnsi="Arial" w:cs="Arial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</w:t>
      </w:r>
      <w:r w:rsidR="007D60A9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.),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CC2BEA">
        <w:rPr>
          <w:rFonts w:ascii="Arial" w:eastAsia="Arial" w:hAnsi="Arial" w:cs="Arial"/>
          <w:sz w:val="23"/>
          <w:szCs w:val="23"/>
          <w:lang w:val="es-MX"/>
        </w:rPr>
        <w:t>%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$</w:t>
      </w:r>
      <w:r w:rsidR="00D75848">
        <w:rPr>
          <w:rFonts w:ascii="Arial" w:eastAsia="Arial" w:hAnsi="Arial" w:cs="Arial"/>
          <w:spacing w:val="-1"/>
          <w:sz w:val="23"/>
          <w:szCs w:val="23"/>
          <w:lang w:val="es-MX"/>
        </w:rPr>
        <w:t>71,</w:t>
      </w:r>
      <w:r w:rsidR="00DF3F70">
        <w:rPr>
          <w:rFonts w:ascii="Arial" w:eastAsia="Arial" w:hAnsi="Arial" w:cs="Arial"/>
          <w:spacing w:val="-1"/>
          <w:sz w:val="23"/>
          <w:szCs w:val="23"/>
          <w:lang w:val="es-MX"/>
        </w:rPr>
        <w:t>724.13 (Setenta y un mil setecientos veinticuatro pesos 13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.);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$</w:t>
      </w:r>
      <w:r w:rsidR="00DF3F70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520,000.00 (QUINIENTOS VEINTE MIL PESOS 00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/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0 M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.).</w:t>
      </w:r>
    </w:p>
    <w:p w14:paraId="0DF59CBF" w14:textId="4C7CF481" w:rsidR="007D60A9" w:rsidRDefault="007D60A9" w:rsidP="00E01027">
      <w:pPr>
        <w:widowControl w:val="0"/>
        <w:autoSpaceDE w:val="0"/>
        <w:autoSpaceDN w:val="0"/>
        <w:spacing w:before="120"/>
        <w:ind w:left="142" w:right="102"/>
        <w:jc w:val="both"/>
        <w:rPr>
          <w:rFonts w:ascii="Arial" w:eastAsia="Arial" w:hAnsi="Arial" w:cs="Arial"/>
          <w:bCs/>
          <w:sz w:val="24"/>
          <w:szCs w:val="24"/>
          <w:lang w:val="es-MX" w:eastAsia="es-MX" w:bidi="es-MX"/>
        </w:rPr>
      </w:pPr>
      <w:r w:rsidRPr="00930B0C">
        <w:rPr>
          <w:rFonts w:ascii="Arial" w:eastAsia="Arial" w:hAnsi="Arial" w:cs="Arial"/>
          <w:b/>
          <w:sz w:val="24"/>
          <w:szCs w:val="24"/>
          <w:lang w:val="es-MX" w:eastAsia="es-MX" w:bidi="es-MX"/>
        </w:rPr>
        <w:t>TERCERA. - FORMA Y FECHA DE PAGO. “EL PRD”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 obliga a pagar el precio de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servicio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contratado</w:t>
      </w:r>
      <w:r w:rsidR="008235C4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en 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2 (dos)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exhibici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="0011688D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="00225EB3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:</w:t>
      </w:r>
    </w:p>
    <w:p w14:paraId="7B3B6810" w14:textId="0C990538" w:rsidR="006F44D7" w:rsidRDefault="006F44D7" w:rsidP="00E01027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Primer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$2</w:t>
      </w:r>
      <w:r w:rsidR="001E5D48">
        <w:rPr>
          <w:rFonts w:ascii="Arial" w:hAnsi="Arial" w:cs="Arial"/>
          <w:b/>
          <w:bCs/>
          <w:color w:val="auto"/>
          <w:sz w:val="23"/>
          <w:szCs w:val="23"/>
        </w:rPr>
        <w:t>6</w:t>
      </w:r>
      <w:r>
        <w:rPr>
          <w:rFonts w:ascii="Arial" w:hAnsi="Arial" w:cs="Arial"/>
          <w:b/>
          <w:bCs/>
          <w:color w:val="auto"/>
          <w:sz w:val="23"/>
          <w:szCs w:val="23"/>
        </w:rPr>
        <w:t>0,000.00 (Doscientos</w:t>
      </w:r>
      <w:r w:rsidR="001E5D48">
        <w:rPr>
          <w:rFonts w:ascii="Arial" w:hAnsi="Arial" w:cs="Arial"/>
          <w:b/>
          <w:bCs/>
          <w:color w:val="auto"/>
          <w:sz w:val="23"/>
          <w:szCs w:val="23"/>
        </w:rPr>
        <w:t xml:space="preserve"> sesenta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1A5755">
        <w:rPr>
          <w:rFonts w:ascii="Arial" w:hAnsi="Arial" w:cs="Arial"/>
          <w:b/>
          <w:bCs/>
          <w:color w:val="auto"/>
          <w:sz w:val="23"/>
          <w:szCs w:val="23"/>
        </w:rPr>
        <w:t>20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diciembre de 2022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31142B52" w14:textId="371259F4" w:rsidR="006F44D7" w:rsidRDefault="006F44D7" w:rsidP="00E01027">
      <w:pPr>
        <w:pStyle w:val="Default"/>
        <w:spacing w:before="120"/>
        <w:ind w:left="709" w:right="122" w:hanging="283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*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>Segundo pago:</w:t>
      </w:r>
      <w:r>
        <w:rPr>
          <w:rFonts w:ascii="Arial" w:hAnsi="Arial" w:cs="Arial"/>
          <w:color w:val="auto"/>
          <w:sz w:val="23"/>
          <w:szCs w:val="23"/>
        </w:rPr>
        <w:t xml:space="preserve"> Por la cantidad de </w:t>
      </w:r>
      <w:r>
        <w:rPr>
          <w:rFonts w:ascii="Arial" w:hAnsi="Arial" w:cs="Arial"/>
          <w:b/>
          <w:bCs/>
          <w:color w:val="auto"/>
          <w:sz w:val="23"/>
          <w:szCs w:val="23"/>
        </w:rPr>
        <w:t>$</w:t>
      </w:r>
      <w:r w:rsidR="001A5755">
        <w:rPr>
          <w:rFonts w:ascii="Arial" w:hAnsi="Arial" w:cs="Arial"/>
          <w:b/>
          <w:bCs/>
          <w:color w:val="auto"/>
          <w:sz w:val="23"/>
          <w:szCs w:val="23"/>
        </w:rPr>
        <w:t>260</w:t>
      </w:r>
      <w:r w:rsidR="009742F9">
        <w:rPr>
          <w:rFonts w:ascii="Arial" w:hAnsi="Arial" w:cs="Arial"/>
          <w:b/>
          <w:bCs/>
          <w:color w:val="auto"/>
          <w:sz w:val="23"/>
          <w:szCs w:val="23"/>
        </w:rPr>
        <w:t>,000.00 (</w:t>
      </w:r>
      <w:r w:rsidR="001A5755">
        <w:rPr>
          <w:rFonts w:ascii="Arial" w:hAnsi="Arial" w:cs="Arial"/>
          <w:b/>
          <w:bCs/>
          <w:color w:val="auto"/>
          <w:sz w:val="23"/>
          <w:szCs w:val="23"/>
        </w:rPr>
        <w:t>Doscientos sesenta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mil pesos 00/100 M.N.)</w:t>
      </w:r>
      <w:r>
        <w:rPr>
          <w:rFonts w:ascii="Arial" w:hAnsi="Arial" w:cs="Arial"/>
          <w:color w:val="auto"/>
          <w:sz w:val="23"/>
          <w:szCs w:val="23"/>
        </w:rPr>
        <w:t xml:space="preserve">, el día </w:t>
      </w:r>
      <w:r w:rsidR="00A407CB">
        <w:rPr>
          <w:rFonts w:ascii="Arial" w:hAnsi="Arial" w:cs="Arial"/>
          <w:b/>
          <w:bCs/>
          <w:color w:val="auto"/>
          <w:sz w:val="23"/>
          <w:szCs w:val="23"/>
        </w:rPr>
        <w:t>26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 diciembre de 2022</w:t>
      </w:r>
      <w:r w:rsidR="00225EB3">
        <w:rPr>
          <w:rFonts w:ascii="Arial" w:hAnsi="Arial" w:cs="Arial"/>
          <w:b/>
          <w:bCs/>
          <w:color w:val="auto"/>
          <w:sz w:val="23"/>
          <w:szCs w:val="23"/>
        </w:rPr>
        <w:t>.</w:t>
      </w:r>
    </w:p>
    <w:p w14:paraId="6FA0027D" w14:textId="1218E25F" w:rsidR="00120C0C" w:rsidRDefault="007D60A9" w:rsidP="00E01027">
      <w:pPr>
        <w:widowControl w:val="0"/>
        <w:autoSpaceDE w:val="0"/>
        <w:autoSpaceDN w:val="0"/>
        <w:spacing w:before="120"/>
        <w:ind w:left="142" w:right="102"/>
        <w:jc w:val="both"/>
        <w:rPr>
          <w:rFonts w:ascii="Arial" w:eastAsia="Arial" w:hAnsi="Arial" w:cs="Arial"/>
          <w:bCs/>
          <w:sz w:val="24"/>
          <w:szCs w:val="24"/>
          <w:lang w:val="es-MX" w:eastAsia="es-MX" w:bidi="es-MX"/>
        </w:rPr>
      </w:pP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Ambas partes convienen en que 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pago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se efectuará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mediante transferencia electrónica, previa presentación de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os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Comprobante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Fiscal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Digital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es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por Internet (CFDI) correspondiente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, que deberá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cumplir con todos los requisitos fiscales, mismo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que se pagará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n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una vez revisado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y autorizado</w:t>
      </w:r>
      <w:r w:rsidR="008E7249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>s</w:t>
      </w:r>
      <w:r w:rsidRPr="00930B0C">
        <w:rPr>
          <w:rFonts w:ascii="Arial" w:eastAsia="Arial" w:hAnsi="Arial" w:cs="Arial"/>
          <w:bCs/>
          <w:sz w:val="24"/>
          <w:szCs w:val="24"/>
          <w:lang w:val="es-MX" w:eastAsia="es-MX" w:bidi="es-MX"/>
        </w:rPr>
        <w:t xml:space="preserve"> por el área respectiva. </w:t>
      </w:r>
    </w:p>
    <w:p w14:paraId="245FE933" w14:textId="53733AAC" w:rsidR="003A3FF9" w:rsidRPr="00CC2BEA" w:rsidRDefault="00B01C87" w:rsidP="00E01027">
      <w:pPr>
        <w:spacing w:before="120"/>
        <w:ind w:left="119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b/>
          <w:spacing w:val="-1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407CB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="00C90F1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6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diciembre</w:t>
      </w:r>
      <w:r w:rsidR="00235EF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2022 </w:t>
      </w:r>
      <w:r w:rsidR="008E7249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al 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</w:t>
      </w:r>
      <w:r w:rsidR="0003354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03354F">
        <w:rPr>
          <w:rFonts w:ascii="Arial" w:eastAsia="Arial" w:hAnsi="Arial" w:cs="Arial"/>
          <w:b/>
          <w:sz w:val="23"/>
          <w:szCs w:val="23"/>
          <w:lang w:val="es-MX"/>
        </w:rPr>
        <w:t>enero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2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C90F1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</w:p>
    <w:p w14:paraId="402C0F53" w14:textId="2CEBF912" w:rsidR="00120C0C" w:rsidRDefault="00B01C87" w:rsidP="00E01027">
      <w:pPr>
        <w:spacing w:before="120"/>
        <w:ind w:left="119" w:right="1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Q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IGE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="0003354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16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diciembre de 2022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47484">
        <w:rPr>
          <w:rFonts w:ascii="Arial" w:eastAsia="Arial" w:hAnsi="Arial" w:cs="Arial"/>
          <w:b/>
          <w:spacing w:val="2"/>
          <w:sz w:val="23"/>
          <w:szCs w:val="23"/>
          <w:lang w:val="es-MX"/>
        </w:rPr>
        <w:t>1</w:t>
      </w:r>
      <w:r w:rsidR="00E34208">
        <w:rPr>
          <w:rFonts w:ascii="Arial" w:eastAsia="Arial" w:hAnsi="Arial" w:cs="Arial"/>
          <w:b/>
          <w:spacing w:val="2"/>
          <w:sz w:val="23"/>
          <w:szCs w:val="23"/>
          <w:lang w:val="es-MX"/>
        </w:rPr>
        <w:t>7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E34208">
        <w:rPr>
          <w:rFonts w:ascii="Arial" w:eastAsia="Arial" w:hAnsi="Arial" w:cs="Arial"/>
          <w:b/>
          <w:sz w:val="23"/>
          <w:szCs w:val="23"/>
          <w:lang w:val="es-MX"/>
        </w:rPr>
        <w:t>febrero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A47484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43681FE" w14:textId="73BEF2FD" w:rsidR="00EA2F0F" w:rsidRDefault="00B01C87" w:rsidP="00E01027">
      <w:pPr>
        <w:pStyle w:val="Default"/>
        <w:spacing w:before="120"/>
        <w:ind w:left="142" w:right="122"/>
        <w:jc w:val="both"/>
        <w:rPr>
          <w:rFonts w:ascii="Arial" w:hAnsi="Arial" w:cs="Arial"/>
          <w:color w:val="auto"/>
          <w:sz w:val="23"/>
          <w:szCs w:val="23"/>
        </w:rPr>
      </w:pPr>
      <w:r w:rsidRPr="00CC2BEA">
        <w:rPr>
          <w:rFonts w:ascii="Arial" w:eastAsia="Arial" w:hAnsi="Arial" w:cs="Arial"/>
          <w:b/>
          <w:sz w:val="23"/>
          <w:szCs w:val="23"/>
        </w:rPr>
        <w:t>S</w:t>
      </w:r>
      <w:r w:rsidR="00EA2F0F">
        <w:rPr>
          <w:rFonts w:ascii="Arial" w:eastAsia="Arial" w:hAnsi="Arial" w:cs="Arial"/>
          <w:b/>
          <w:sz w:val="23"/>
          <w:szCs w:val="23"/>
        </w:rPr>
        <w:t>EXTA</w:t>
      </w:r>
      <w:r w:rsidRPr="00CC2BEA">
        <w:rPr>
          <w:rFonts w:ascii="Arial" w:eastAsia="Arial" w:hAnsi="Arial" w:cs="Arial"/>
          <w:b/>
          <w:sz w:val="23"/>
          <w:szCs w:val="23"/>
        </w:rPr>
        <w:t>.</w:t>
      </w:r>
      <w:r w:rsidRPr="00CC2BEA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-</w:t>
      </w:r>
      <w:r w:rsidRPr="00CC2BEA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CC2BEA">
        <w:rPr>
          <w:rFonts w:ascii="Arial" w:eastAsia="Arial" w:hAnsi="Arial" w:cs="Arial"/>
          <w:b/>
          <w:sz w:val="23"/>
          <w:szCs w:val="23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CC2BEA">
        <w:rPr>
          <w:rFonts w:ascii="Arial" w:eastAsia="Arial" w:hAnsi="Arial" w:cs="Arial"/>
          <w:b/>
          <w:sz w:val="23"/>
          <w:szCs w:val="23"/>
        </w:rPr>
        <w:t>R Y</w:t>
      </w:r>
      <w:r w:rsidRPr="00CC2BEA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F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CH</w:t>
      </w:r>
      <w:r w:rsidRPr="00CC2BEA">
        <w:rPr>
          <w:rFonts w:ascii="Arial" w:eastAsia="Arial" w:hAnsi="Arial" w:cs="Arial"/>
          <w:b/>
          <w:sz w:val="23"/>
          <w:szCs w:val="23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z w:val="23"/>
          <w:szCs w:val="23"/>
        </w:rPr>
        <w:t>G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AB</w:t>
      </w:r>
      <w:r w:rsidRPr="00CC2BEA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z w:val="23"/>
          <w:szCs w:val="23"/>
        </w:rPr>
        <w:t>ES.</w:t>
      </w:r>
      <w:r w:rsidRPr="00CC2BEA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“</w:t>
      </w:r>
      <w:r w:rsidRPr="00CC2BEA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Pr="00CC2BEA">
        <w:rPr>
          <w:rFonts w:ascii="Arial" w:eastAsia="Arial" w:hAnsi="Arial" w:cs="Arial"/>
          <w:b/>
          <w:sz w:val="23"/>
          <w:szCs w:val="23"/>
        </w:rPr>
        <w:t>L</w:t>
      </w:r>
      <w:r w:rsidRPr="00CC2BEA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z w:val="23"/>
          <w:szCs w:val="23"/>
        </w:rPr>
        <w:t>ES</w:t>
      </w:r>
      <w:r w:rsidRPr="00CC2BEA">
        <w:rPr>
          <w:rFonts w:ascii="Arial" w:eastAsia="Arial" w:hAnsi="Arial" w:cs="Arial"/>
          <w:b/>
          <w:spacing w:val="-18"/>
          <w:sz w:val="23"/>
          <w:szCs w:val="23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AD</w:t>
      </w:r>
      <w:r w:rsidRPr="00CC2BEA">
        <w:rPr>
          <w:rFonts w:ascii="Arial" w:eastAsia="Arial" w:hAnsi="Arial" w:cs="Arial"/>
          <w:b/>
          <w:sz w:val="23"/>
          <w:szCs w:val="23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CC2BEA">
        <w:rPr>
          <w:rFonts w:ascii="Arial" w:eastAsia="Arial" w:hAnsi="Arial" w:cs="Arial"/>
          <w:b/>
          <w:sz w:val="23"/>
          <w:szCs w:val="23"/>
        </w:rPr>
        <w:t>”</w:t>
      </w:r>
      <w:r w:rsidRPr="00CC2BEA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sz w:val="23"/>
          <w:szCs w:val="23"/>
        </w:rPr>
        <w:t>se</w:t>
      </w:r>
      <w:r w:rsidRPr="00CC2BEA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</w:rPr>
        <w:t>obli</w:t>
      </w:r>
      <w:r w:rsidRPr="00CC2BEA">
        <w:rPr>
          <w:rFonts w:ascii="Arial" w:eastAsia="Arial" w:hAnsi="Arial" w:cs="Arial"/>
          <w:spacing w:val="1"/>
          <w:sz w:val="23"/>
          <w:szCs w:val="23"/>
        </w:rPr>
        <w:t>g</w:t>
      </w:r>
      <w:r w:rsidRPr="00CC2BEA">
        <w:rPr>
          <w:rFonts w:ascii="Arial" w:eastAsia="Arial" w:hAnsi="Arial" w:cs="Arial"/>
          <w:sz w:val="23"/>
          <w:szCs w:val="23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CC2BEA">
        <w:rPr>
          <w:rFonts w:ascii="Arial" w:eastAsia="Arial" w:hAnsi="Arial" w:cs="Arial"/>
          <w:sz w:val="23"/>
          <w:szCs w:val="23"/>
        </w:rPr>
        <w:t xml:space="preserve">a </w:t>
      </w:r>
      <w:r w:rsidR="00EA2F0F">
        <w:rPr>
          <w:rFonts w:ascii="Arial" w:hAnsi="Arial" w:cs="Arial"/>
          <w:color w:val="auto"/>
          <w:sz w:val="23"/>
          <w:szCs w:val="23"/>
        </w:rPr>
        <w:t>presentar los entregables en los términos siguientes:</w:t>
      </w:r>
    </w:p>
    <w:p w14:paraId="4A25E04A" w14:textId="7B1291C3" w:rsidR="00EA2F0F" w:rsidRDefault="00EA2F0F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8A1659">
        <w:rPr>
          <w:rFonts w:ascii="Arial" w:hAnsi="Arial" w:cs="Arial"/>
          <w:color w:val="auto"/>
          <w:sz w:val="23"/>
          <w:szCs w:val="23"/>
        </w:rPr>
        <w:t>23</w:t>
      </w:r>
      <w:r>
        <w:rPr>
          <w:rFonts w:ascii="Arial" w:hAnsi="Arial" w:cs="Arial"/>
          <w:color w:val="auto"/>
          <w:sz w:val="23"/>
          <w:szCs w:val="23"/>
        </w:rPr>
        <w:t xml:space="preserve"> de diciembre de 2022. </w:t>
      </w:r>
      <w:r w:rsidR="008A1659">
        <w:rPr>
          <w:rFonts w:ascii="Arial" w:hAnsi="Arial" w:cs="Arial"/>
          <w:color w:val="auto"/>
          <w:sz w:val="23"/>
          <w:szCs w:val="23"/>
        </w:rPr>
        <w:t>Diseño de i</w:t>
      </w:r>
      <w:r>
        <w:rPr>
          <w:rFonts w:ascii="Arial" w:hAnsi="Arial" w:cs="Arial"/>
          <w:color w:val="auto"/>
          <w:sz w:val="23"/>
          <w:szCs w:val="23"/>
        </w:rPr>
        <w:t>magen y estrategia de comunicación digital</w:t>
      </w:r>
      <w:r w:rsidR="008A1659">
        <w:rPr>
          <w:rFonts w:ascii="Arial" w:hAnsi="Arial" w:cs="Arial"/>
          <w:color w:val="auto"/>
          <w:sz w:val="23"/>
          <w:szCs w:val="23"/>
        </w:rPr>
        <w:t xml:space="preserve"> de la serie web “</w:t>
      </w:r>
      <w:r w:rsidR="004463FE">
        <w:rPr>
          <w:rFonts w:ascii="Arial" w:hAnsi="Arial" w:cs="Arial"/>
          <w:color w:val="auto"/>
          <w:sz w:val="23"/>
          <w:szCs w:val="23"/>
        </w:rPr>
        <w:t>Política</w:t>
      </w:r>
      <w:r w:rsidR="008A1659">
        <w:rPr>
          <w:rFonts w:ascii="Arial" w:hAnsi="Arial" w:cs="Arial"/>
          <w:color w:val="auto"/>
          <w:sz w:val="23"/>
          <w:szCs w:val="23"/>
        </w:rPr>
        <w:t xml:space="preserve"> 2023”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2A1A49C1" w14:textId="76B44C31" w:rsidR="00EA2F0F" w:rsidRDefault="00EA2F0F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8A1659">
        <w:rPr>
          <w:rFonts w:ascii="Arial" w:hAnsi="Arial" w:cs="Arial"/>
          <w:color w:val="auto"/>
          <w:sz w:val="23"/>
          <w:szCs w:val="23"/>
        </w:rPr>
        <w:t>09</w:t>
      </w:r>
      <w:r>
        <w:rPr>
          <w:rFonts w:ascii="Arial" w:hAnsi="Arial" w:cs="Arial"/>
          <w:color w:val="auto"/>
          <w:sz w:val="23"/>
          <w:szCs w:val="23"/>
        </w:rPr>
        <w:t xml:space="preserve"> de </w:t>
      </w:r>
      <w:r w:rsidR="008A1659">
        <w:rPr>
          <w:rFonts w:ascii="Arial" w:hAnsi="Arial" w:cs="Arial"/>
          <w:color w:val="auto"/>
          <w:sz w:val="23"/>
          <w:szCs w:val="23"/>
        </w:rPr>
        <w:t>enero</w:t>
      </w:r>
      <w:r>
        <w:rPr>
          <w:rFonts w:ascii="Arial" w:hAnsi="Arial" w:cs="Arial"/>
          <w:color w:val="auto"/>
          <w:sz w:val="23"/>
          <w:szCs w:val="23"/>
        </w:rPr>
        <w:t xml:space="preserve"> de 202</w:t>
      </w:r>
      <w:r w:rsidR="008A1659">
        <w:rPr>
          <w:rFonts w:ascii="Arial" w:hAnsi="Arial" w:cs="Arial"/>
          <w:color w:val="auto"/>
          <w:sz w:val="23"/>
          <w:szCs w:val="23"/>
        </w:rPr>
        <w:t>3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r w:rsidR="008A1659">
        <w:rPr>
          <w:rFonts w:ascii="Arial" w:hAnsi="Arial" w:cs="Arial"/>
          <w:color w:val="auto"/>
          <w:sz w:val="23"/>
          <w:szCs w:val="23"/>
        </w:rPr>
        <w:t>2</w:t>
      </w:r>
      <w:r>
        <w:rPr>
          <w:rFonts w:ascii="Arial" w:hAnsi="Arial" w:cs="Arial"/>
          <w:color w:val="auto"/>
          <w:sz w:val="23"/>
          <w:szCs w:val="23"/>
        </w:rPr>
        <w:t xml:space="preserve"> video</w:t>
      </w:r>
      <w:r w:rsidR="008A1659">
        <w:rPr>
          <w:rFonts w:ascii="Arial" w:hAnsi="Arial" w:cs="Arial"/>
          <w:color w:val="auto"/>
          <w:sz w:val="23"/>
          <w:szCs w:val="23"/>
        </w:rPr>
        <w:t>s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="008E4D40">
        <w:rPr>
          <w:rFonts w:ascii="Arial" w:hAnsi="Arial" w:cs="Arial"/>
          <w:color w:val="auto"/>
          <w:sz w:val="23"/>
          <w:szCs w:val="23"/>
        </w:rPr>
        <w:t xml:space="preserve">de la serie web </w:t>
      </w:r>
      <w:r w:rsidR="004463FE">
        <w:rPr>
          <w:rFonts w:ascii="Arial" w:hAnsi="Arial" w:cs="Arial"/>
          <w:color w:val="auto"/>
          <w:sz w:val="23"/>
          <w:szCs w:val="23"/>
        </w:rPr>
        <w:t>“Política 2023” con sus respectivos videos promocionales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14:paraId="63905E23" w14:textId="0FBDD9B0" w:rsidR="00A41CB6" w:rsidRDefault="00EA2F0F" w:rsidP="008B55D0">
      <w:pPr>
        <w:pStyle w:val="Default"/>
        <w:numPr>
          <w:ilvl w:val="0"/>
          <w:numId w:val="2"/>
        </w:numPr>
        <w:spacing w:before="120"/>
        <w:ind w:left="851" w:right="122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A41CB6">
        <w:rPr>
          <w:rFonts w:ascii="Arial" w:hAnsi="Arial" w:cs="Arial"/>
          <w:color w:val="auto"/>
          <w:sz w:val="23"/>
          <w:szCs w:val="23"/>
        </w:rPr>
        <w:t xml:space="preserve">El día </w:t>
      </w:r>
      <w:r w:rsidR="004463FE" w:rsidRPr="00A41CB6">
        <w:rPr>
          <w:rFonts w:ascii="Arial" w:hAnsi="Arial" w:cs="Arial"/>
          <w:color w:val="auto"/>
          <w:sz w:val="23"/>
          <w:szCs w:val="23"/>
        </w:rPr>
        <w:t>16</w:t>
      </w:r>
      <w:r w:rsidR="00C90F1A" w:rsidRPr="00A41CB6">
        <w:rPr>
          <w:rFonts w:ascii="Arial" w:hAnsi="Arial" w:cs="Arial"/>
          <w:color w:val="auto"/>
          <w:sz w:val="23"/>
          <w:szCs w:val="23"/>
        </w:rPr>
        <w:t xml:space="preserve"> de </w:t>
      </w:r>
      <w:r w:rsidR="004463FE" w:rsidRPr="00A41CB6">
        <w:rPr>
          <w:rFonts w:ascii="Arial" w:hAnsi="Arial" w:cs="Arial"/>
          <w:color w:val="auto"/>
          <w:sz w:val="23"/>
          <w:szCs w:val="23"/>
        </w:rPr>
        <w:t>enero</w:t>
      </w:r>
      <w:r w:rsidRPr="00A41CB6">
        <w:rPr>
          <w:rFonts w:ascii="Arial" w:hAnsi="Arial" w:cs="Arial"/>
          <w:color w:val="auto"/>
          <w:sz w:val="23"/>
          <w:szCs w:val="23"/>
        </w:rPr>
        <w:t xml:space="preserve"> de 2023. Links de las transmisiones</w:t>
      </w:r>
      <w:r w:rsidR="00A41CB6" w:rsidRPr="00A41CB6">
        <w:rPr>
          <w:rFonts w:ascii="Arial" w:hAnsi="Arial" w:cs="Arial"/>
          <w:color w:val="auto"/>
          <w:sz w:val="23"/>
          <w:szCs w:val="23"/>
        </w:rPr>
        <w:t xml:space="preserve"> y un informe del alcance y reproducciones de la serie w</w:t>
      </w:r>
      <w:r w:rsidR="00A75FC1" w:rsidRPr="00A41CB6">
        <w:rPr>
          <w:rFonts w:ascii="Arial" w:hAnsi="Arial" w:cs="Arial"/>
          <w:color w:val="auto"/>
          <w:sz w:val="23"/>
          <w:szCs w:val="23"/>
        </w:rPr>
        <w:t xml:space="preserve">eb </w:t>
      </w:r>
      <w:r w:rsidR="00A41CB6" w:rsidRPr="00A41CB6">
        <w:rPr>
          <w:rFonts w:ascii="Arial" w:hAnsi="Arial" w:cs="Arial"/>
          <w:color w:val="auto"/>
          <w:sz w:val="23"/>
          <w:szCs w:val="23"/>
        </w:rPr>
        <w:t>“</w:t>
      </w:r>
      <w:r w:rsidR="005B1351" w:rsidRPr="00A41CB6">
        <w:rPr>
          <w:rFonts w:ascii="Arial" w:hAnsi="Arial" w:cs="Arial"/>
          <w:color w:val="auto"/>
          <w:sz w:val="23"/>
          <w:szCs w:val="23"/>
        </w:rPr>
        <w:t>Política</w:t>
      </w:r>
      <w:r w:rsidR="00A41CB6" w:rsidRPr="00A41CB6">
        <w:rPr>
          <w:rFonts w:ascii="Arial" w:hAnsi="Arial" w:cs="Arial"/>
          <w:color w:val="auto"/>
          <w:sz w:val="23"/>
          <w:szCs w:val="23"/>
        </w:rPr>
        <w:t xml:space="preserve"> 2023</w:t>
      </w:r>
      <w:r w:rsidR="00A75FC1" w:rsidRPr="00A41CB6">
        <w:rPr>
          <w:rFonts w:ascii="Arial" w:hAnsi="Arial" w:cs="Arial"/>
          <w:color w:val="auto"/>
          <w:sz w:val="23"/>
          <w:szCs w:val="23"/>
        </w:rPr>
        <w:t>”</w:t>
      </w:r>
      <w:r w:rsidR="00A41CB6">
        <w:rPr>
          <w:rFonts w:ascii="Arial" w:hAnsi="Arial" w:cs="Arial"/>
          <w:color w:val="auto"/>
          <w:sz w:val="23"/>
          <w:szCs w:val="23"/>
        </w:rPr>
        <w:t>.</w:t>
      </w:r>
    </w:p>
    <w:p w14:paraId="63ACA25D" w14:textId="46CCA952" w:rsidR="00AD1956" w:rsidRPr="00A41CB6" w:rsidRDefault="00EA2F0F" w:rsidP="005B1351">
      <w:pPr>
        <w:pStyle w:val="Default"/>
        <w:spacing w:before="120"/>
        <w:ind w:left="142" w:right="122"/>
        <w:jc w:val="both"/>
        <w:rPr>
          <w:rFonts w:ascii="Arial" w:hAnsi="Arial" w:cs="Arial"/>
          <w:color w:val="auto"/>
          <w:sz w:val="23"/>
          <w:szCs w:val="23"/>
        </w:rPr>
      </w:pPr>
      <w:r w:rsidRPr="00A41CB6">
        <w:rPr>
          <w:rFonts w:ascii="Arial" w:hAnsi="Arial" w:cs="Arial"/>
          <w:color w:val="auto"/>
          <w:sz w:val="23"/>
          <w:szCs w:val="23"/>
        </w:rPr>
        <w:t xml:space="preserve"> </w:t>
      </w:r>
      <w:r w:rsidR="00AD1956" w:rsidRPr="00A41CB6">
        <w:rPr>
          <w:rFonts w:ascii="Arial" w:hAnsi="Arial" w:cs="Arial"/>
          <w:color w:val="auto"/>
          <w:sz w:val="23"/>
          <w:szCs w:val="23"/>
        </w:rPr>
        <w:t>Por medio magnético (</w:t>
      </w:r>
      <w:r w:rsidR="005B1351" w:rsidRPr="00A41CB6">
        <w:rPr>
          <w:rFonts w:ascii="Arial" w:hAnsi="Arial" w:cs="Arial"/>
          <w:color w:val="auto"/>
          <w:sz w:val="23"/>
          <w:szCs w:val="23"/>
        </w:rPr>
        <w:t>USB</w:t>
      </w:r>
      <w:r w:rsidR="00AD1956" w:rsidRPr="00A41CB6">
        <w:rPr>
          <w:rFonts w:ascii="Arial" w:hAnsi="Arial" w:cs="Arial"/>
          <w:color w:val="auto"/>
          <w:sz w:val="23"/>
          <w:szCs w:val="23"/>
        </w:rPr>
        <w:t xml:space="preserve"> o </w:t>
      </w:r>
      <w:r w:rsidR="005B1351" w:rsidRPr="00A41CB6">
        <w:rPr>
          <w:rFonts w:ascii="Arial" w:hAnsi="Arial" w:cs="Arial"/>
          <w:color w:val="auto"/>
          <w:sz w:val="23"/>
          <w:szCs w:val="23"/>
        </w:rPr>
        <w:t>DVD</w:t>
      </w:r>
      <w:r w:rsidR="00AD1956" w:rsidRPr="00A41CB6">
        <w:rPr>
          <w:rFonts w:ascii="Arial" w:hAnsi="Arial" w:cs="Arial"/>
          <w:color w:val="auto"/>
          <w:sz w:val="23"/>
          <w:szCs w:val="23"/>
        </w:rPr>
        <w:t>) en la Sede Nacional del Partido de la Revolución Democrática en Benjamín Franklin número 84, colonia Escandón, C.P. 11800, Alcaldía Miguel Hidalgo.</w:t>
      </w:r>
    </w:p>
    <w:p w14:paraId="76EABE99" w14:textId="2931E637" w:rsidR="003A3FF9" w:rsidRPr="00CC2BEA" w:rsidRDefault="00E01027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782843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IVI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bj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tra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hub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eñala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7778052" w14:textId="0643D447" w:rsidR="003A3FF9" w:rsidRPr="00CC2BEA" w:rsidRDefault="00782843" w:rsidP="00E01027">
      <w:pPr>
        <w:spacing w:before="120"/>
        <w:ind w:left="119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OCTAVA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bliga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6CAD7" w14:textId="77777777" w:rsidR="003A3FF9" w:rsidRPr="00CC2BEA" w:rsidRDefault="00B01C87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CC2BEA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ba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D90061A" w14:textId="49EA576E" w:rsidR="003A3FF9" w:rsidRDefault="00782843" w:rsidP="00E01027">
      <w:pPr>
        <w:spacing w:before="120"/>
        <w:ind w:left="119" w:right="7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m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4947015D" w14:textId="5E2B6F5D" w:rsidR="003A3FF9" w:rsidRPr="00CC2BEA" w:rsidRDefault="00782843" w:rsidP="00E01027">
      <w:pPr>
        <w:spacing w:before="120"/>
        <w:ind w:left="119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VIS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ÓN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RV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rific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si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6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me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su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su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3E47AC3" w14:textId="4BDB1584" w:rsidR="003A3FF9" w:rsidRPr="00CC2BEA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 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6022D64" w14:textId="5DFE5B1C" w:rsidR="003A3FF9" w:rsidRPr="00CC2BEA" w:rsidRDefault="00B01C87" w:rsidP="00E01027">
      <w:pPr>
        <w:spacing w:before="120"/>
        <w:ind w:left="119" w:right="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Así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mismo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opie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inh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eñ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 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rma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y a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rma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 (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vo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aq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ella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q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n a 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n y/o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adap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 m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i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i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i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i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eño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odelo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riz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Pr="00CC2BEA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su 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stricta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997F0AE" w14:textId="5DB22AF0" w:rsidR="003A3FF9" w:rsidRPr="00CC2BEA" w:rsidRDefault="00782843" w:rsidP="00E01027">
      <w:pPr>
        <w:spacing w:before="120"/>
        <w:ind w:left="119" w:right="7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SEGU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 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D9295D0" w14:textId="6C97E84D" w:rsidR="003A3FF9" w:rsidRPr="00CC2BEA" w:rsidRDefault="00782843" w:rsidP="00E01027">
      <w:pPr>
        <w:spacing w:before="120"/>
        <w:ind w:left="119" w:right="7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;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mism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 f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scrito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848362" w14:textId="64E3158E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ESI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fís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ca 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7B0D21D" w14:textId="1A8D0B45" w:rsidR="003A3FF9" w:rsidRPr="00CC2BEA" w:rsidRDefault="00782843" w:rsidP="00E01027">
      <w:pPr>
        <w:spacing w:before="120"/>
        <w:ind w:left="119" w:right="75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Q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labo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579751B" w14:textId="69AFBD72" w:rsidR="003A3FF9" w:rsidRPr="00CC2BEA" w:rsidRDefault="00782843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SEX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ped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íc</w:t>
      </w:r>
      <w:r w:rsidR="00B01C87"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vo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5FBF4DA" w14:textId="3490E60A" w:rsidR="003A3FF9" w:rsidRPr="00CC2BEA" w:rsidRDefault="00782843" w:rsidP="00E01027">
      <w:pPr>
        <w:spacing w:before="120"/>
        <w:ind w:left="119" w:right="7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SÉP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A M</w:t>
      </w:r>
      <w:r w:rsidR="00B01C87" w:rsidRPr="00CC2BEA">
        <w:rPr>
          <w:rFonts w:ascii="Arial" w:eastAsia="Arial" w:hAnsi="Arial" w:cs="Arial"/>
          <w:b/>
          <w:spacing w:val="-20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Ningu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ES”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rá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ualqu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rza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29BDE47" w14:textId="22283E59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rza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he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aj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quie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4C15EA4" w14:textId="77777777" w:rsidR="003A3FF9" w:rsidRPr="00CC2BEA" w:rsidRDefault="00B01C87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liga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 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se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rá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 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28FEA69" w14:textId="0FD24738" w:rsidR="003A3FF9" w:rsidRPr="00CC2BEA" w:rsidRDefault="00782843" w:rsidP="00E01027">
      <w:pPr>
        <w:spacing w:before="120"/>
        <w:ind w:left="119" w:right="7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IMA 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rj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B11B49E" w14:textId="35DC51A9" w:rsidR="003A3FF9" w:rsidRPr="00CC2BEA" w:rsidRDefault="00782843" w:rsidP="00E01027">
      <w:pPr>
        <w:spacing w:before="120"/>
        <w:ind w:left="119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IMA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OVE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="00B01C87"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rvic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b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34D8D67C" w14:textId="600BC30F" w:rsidR="003A3FF9" w:rsidRPr="00CC2BEA" w:rsidRDefault="00782843" w:rsidP="00E01027">
      <w:pPr>
        <w:spacing w:before="120"/>
        <w:ind w:left="119" w:right="7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CF6CA8">
        <w:pict w14:anchorId="314702CF">
          <v:group id="_x0000_s1026" style="position:absolute;left:0;text-align:left;margin-left:119.3pt;margin-top:34.25pt;width:0;height:14.7pt;z-index:-251658240;mso-position-horizontal-relative:page;mso-position-vertical-relative:text" coordorigin="2386,685" coordsize="0,294">
            <v:shape id="_x0000_s1027" style="position:absolute;left:2386;top:685;width:0;height:294" coordorigin="2386,685" coordsize="0,294" path="m2386,685r,294e" filled="f" strokecolor="#eeeef6" strokeweight=".63653mm">
              <v:path arrowok="t"/>
            </v:shape>
            <w10:wrap anchorx="page"/>
          </v:group>
        </w:pic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ME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="00B01C87"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="00B01C87"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“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>P</w:t>
      </w:r>
      <w:r w:rsidR="00B01C87"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="00B01C87"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”</w:t>
      </w:r>
      <w:r w:rsidR="00B01C87"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ra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v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a y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 m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 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gene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sta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ma se v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ctr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="00B01C87"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>c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B01C87"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="00B01C87"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="00B01C87"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01C87" w:rsidRPr="00CC2BEA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5B6E71B1" w14:textId="5213520A" w:rsidR="003A3FF9" w:rsidRPr="00CC2BEA" w:rsidRDefault="00B01C87" w:rsidP="00E01027">
      <w:pPr>
        <w:spacing w:before="120"/>
        <w:ind w:left="119" w:right="412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</w:p>
    <w:p w14:paraId="73EEC24C" w14:textId="29F6AEAF" w:rsidR="003A3FF9" w:rsidRPr="00CC2BEA" w:rsidRDefault="00B01C87" w:rsidP="00E01027">
      <w:pPr>
        <w:spacing w:before="120"/>
        <w:ind w:left="119" w:right="328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”: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proofErr w:type="gramStart"/>
      <w:r w:rsidR="00F4710A">
        <w:rPr>
          <w:rFonts w:ascii="Arial" w:hAnsi="Arial" w:cs="Arial"/>
          <w:sz w:val="23"/>
          <w:szCs w:val="23"/>
        </w:rPr>
        <w:t>( )</w:t>
      </w:r>
      <w:proofErr w:type="gramEnd"/>
    </w:p>
    <w:p w14:paraId="593D4355" w14:textId="42FF38D1" w:rsidR="003A3FF9" w:rsidRPr="00CC2BEA" w:rsidRDefault="00B01C87" w:rsidP="00E01027">
      <w:pPr>
        <w:spacing w:before="120"/>
        <w:ind w:left="119" w:right="71"/>
        <w:jc w:val="both"/>
        <w:rPr>
          <w:sz w:val="17"/>
          <w:szCs w:val="17"/>
          <w:lang w:val="es-MX"/>
        </w:rPr>
      </w:pP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 mismo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luga</w:t>
      </w:r>
      <w:r w:rsidRPr="00CC2BEA">
        <w:rPr>
          <w:rFonts w:ascii="Arial" w:eastAsia="Arial" w:hAnsi="Arial" w:cs="Arial"/>
          <w:spacing w:val="-1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rve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yo 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analog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(C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),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miti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32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2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0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CC2BEA">
        <w:rPr>
          <w:rFonts w:ascii="Arial" w:eastAsia="Arial" w:hAnsi="Arial" w:cs="Arial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 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ta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rio</w:t>
      </w:r>
      <w:r w:rsidRPr="00CC2BEA">
        <w:rPr>
          <w:rFonts w:ascii="Arial" w:eastAsia="Arial" w:hAnsi="Arial" w:cs="Arial"/>
          <w:spacing w:val="6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:</w:t>
      </w:r>
      <w:r w:rsidR="008C307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CC2BEA">
        <w:rPr>
          <w:rFonts w:ascii="Arial" w:eastAsia="Arial" w:hAnsi="Arial" w:cs="Arial"/>
          <w:b/>
          <w:i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6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EY</w:t>
      </w:r>
      <w:r w:rsidRPr="00CC2BEA">
        <w:rPr>
          <w:rFonts w:ascii="Arial" w:eastAsia="Arial" w:hAnsi="Arial" w:cs="Arial"/>
          <w:b/>
          <w:i/>
          <w:spacing w:val="-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7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EVÉ</w:t>
      </w:r>
      <w:r w:rsidRPr="00CC2BEA">
        <w:rPr>
          <w:rFonts w:ascii="Arial" w:eastAsia="Arial" w:hAnsi="Arial" w:cs="Arial"/>
          <w:b/>
          <w:i/>
          <w:spacing w:val="-1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IF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VÍA</w:t>
      </w:r>
      <w:r w:rsidRPr="00CC2BEA">
        <w:rPr>
          <w:rFonts w:ascii="Arial" w:eastAsia="Arial" w:hAnsi="Arial" w:cs="Arial"/>
          <w:b/>
          <w:i/>
          <w:spacing w:val="-1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B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TÍ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pacing w:val="-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b/>
          <w:i/>
          <w:spacing w:val="-10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i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i/>
          <w:spacing w:val="2"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i/>
          <w:sz w:val="23"/>
          <w:szCs w:val="23"/>
          <w:lang w:val="es-MX"/>
        </w:rPr>
        <w:t>.</w:t>
      </w:r>
    </w:p>
    <w:p w14:paraId="0C255108" w14:textId="66FD1328" w:rsidR="003A3FF9" w:rsidRPr="00CC2BEA" w:rsidRDefault="00B01C87" w:rsidP="00F2475C">
      <w:pPr>
        <w:spacing w:before="120"/>
        <w:ind w:left="119" w:right="10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22"/>
          <w:sz w:val="23"/>
          <w:szCs w:val="23"/>
          <w:lang w:val="es-MX"/>
        </w:rPr>
        <w:t xml:space="preserve"> </w:t>
      </w:r>
      <w:r w:rsidR="0078284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PRIMERA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="00485DC0">
        <w:rPr>
          <w:rFonts w:ascii="Arial" w:eastAsia="Arial" w:hAnsi="Arial" w:cs="Arial"/>
          <w:b/>
          <w:spacing w:val="33"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3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3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ta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="00F2475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rv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riv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ste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49965F3" w14:textId="10011730" w:rsidR="003A3FF9" w:rsidRPr="00CC2BEA" w:rsidRDefault="00B01C87" w:rsidP="00E01027">
      <w:pPr>
        <w:spacing w:before="120"/>
        <w:ind w:left="119" w:right="9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MA </w:t>
      </w:r>
      <w:r w:rsid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SEGUNDA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sí</w:t>
      </w:r>
      <w:r w:rsidRPr="00CC2BEA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sté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ipul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mism</w:t>
      </w:r>
      <w:r w:rsidRPr="00CC2BEA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,</w:t>
      </w:r>
      <w:r w:rsidRPr="00CC2BE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ju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y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CC2BEA">
        <w:rPr>
          <w:rFonts w:ascii="Arial" w:eastAsia="Arial" w:hAnsi="Arial" w:cs="Arial"/>
          <w:spacing w:val="-9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n 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CC2BEA">
        <w:rPr>
          <w:rFonts w:ascii="Arial" w:eastAsia="Arial" w:hAnsi="Arial" w:cs="Arial"/>
          <w:sz w:val="23"/>
          <w:szCs w:val="23"/>
          <w:lang w:val="es-MX"/>
        </w:rPr>
        <w:t>x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.</w:t>
      </w:r>
      <w:r w:rsidRPr="00CC2BE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enun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l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ra 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onde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sz w:val="23"/>
          <w:szCs w:val="23"/>
          <w:lang w:val="es-MX"/>
        </w:rPr>
        <w:t>z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sz w:val="23"/>
          <w:szCs w:val="23"/>
          <w:lang w:val="es-MX"/>
        </w:rPr>
        <w:t>e 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mic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sz w:val="23"/>
          <w:szCs w:val="23"/>
          <w:lang w:val="es-MX"/>
        </w:rPr>
        <w:t>o f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DA11029" w14:textId="0FD967E0" w:rsidR="003A3FF9" w:rsidRPr="00CC2BEA" w:rsidRDefault="00B01C87" w:rsidP="005E523C">
      <w:pPr>
        <w:ind w:left="119" w:right="9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CC2BEA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7"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ES” Y</w:t>
      </w:r>
      <w:r w:rsidRPr="00CC2BE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CC2BEA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CC2BEA">
        <w:rPr>
          <w:rFonts w:ascii="Arial" w:eastAsia="Arial" w:hAnsi="Arial" w:cs="Arial"/>
          <w:b/>
          <w:spacing w:val="-1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ESE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pacing w:val="-18"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CC2BEA">
        <w:rPr>
          <w:rFonts w:ascii="Arial" w:eastAsia="Arial" w:hAnsi="Arial" w:cs="Arial"/>
          <w:b/>
          <w:spacing w:val="-16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IPLI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1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MÉXICO, EL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CC2BEA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485DC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DIECISÉ</w:t>
      </w:r>
      <w:r w:rsidR="00896E1E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I</w:t>
      </w:r>
      <w:r w:rsidR="00485DC0">
        <w:rPr>
          <w:rFonts w:ascii="Arial" w:eastAsia="Arial" w:hAnsi="Arial" w:cs="Arial"/>
          <w:b/>
          <w:spacing w:val="-8"/>
          <w:sz w:val="23"/>
          <w:szCs w:val="23"/>
          <w:lang w:val="es-MX"/>
        </w:rPr>
        <w:t>S</w:t>
      </w:r>
      <w:r w:rsidR="008C3072">
        <w:rPr>
          <w:rFonts w:ascii="Arial" w:eastAsia="Arial" w:hAnsi="Arial" w:cs="Arial"/>
          <w:b/>
          <w:sz w:val="23"/>
          <w:szCs w:val="23"/>
          <w:lang w:val="es-MX"/>
        </w:rPr>
        <w:t xml:space="preserve"> DE DICIEMBRE</w:t>
      </w:r>
      <w:r w:rsidRPr="00CC2BE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E DOS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IL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CC2BEA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CC2BEA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CC2BE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Ó</w:t>
      </w:r>
      <w:r w:rsidRPr="00CC2BEA">
        <w:rPr>
          <w:rFonts w:ascii="Arial" w:eastAsia="Arial" w:hAnsi="Arial" w:cs="Arial"/>
          <w:b/>
          <w:sz w:val="23"/>
          <w:szCs w:val="23"/>
          <w:lang w:val="es-MX"/>
        </w:rPr>
        <w:t>S.</w:t>
      </w:r>
    </w:p>
    <w:p w14:paraId="26F5F459" w14:textId="77777777" w:rsidR="003A3FF9" w:rsidRPr="00CC2BEA" w:rsidRDefault="003A3FF9" w:rsidP="005E523C">
      <w:pPr>
        <w:rPr>
          <w:lang w:val="es-MX"/>
        </w:rPr>
      </w:pPr>
    </w:p>
    <w:p w14:paraId="44ABD31F" w14:textId="77777777" w:rsidR="003A3FF9" w:rsidRPr="00CC2BEA" w:rsidRDefault="003A3FF9" w:rsidP="005E523C">
      <w:pPr>
        <w:rPr>
          <w:sz w:val="26"/>
          <w:szCs w:val="26"/>
          <w:lang w:val="es-MX"/>
        </w:rPr>
        <w:sectPr w:rsidR="003A3FF9" w:rsidRPr="00CC2BEA" w:rsidSect="00764CB0">
          <w:headerReference w:type="default" r:id="rId7"/>
          <w:footerReference w:type="default" r:id="rId8"/>
          <w:pgSz w:w="12260" w:h="15860"/>
          <w:pgMar w:top="1560" w:right="1340" w:bottom="1276" w:left="1300" w:header="1191" w:footer="794" w:gutter="0"/>
          <w:cols w:space="720"/>
          <w:docGrid w:linePitch="272"/>
        </w:sectPr>
      </w:pPr>
    </w:p>
    <w:p w14:paraId="0ECF2F78" w14:textId="2D91E3B7" w:rsidR="003A3FF9" w:rsidRPr="00F2475C" w:rsidRDefault="00187A26" w:rsidP="005E523C">
      <w:pPr>
        <w:ind w:left="14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POR “EL 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3D5CD4F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31AE7374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09A6B418" w14:textId="77777777" w:rsidR="003A3FF9" w:rsidRPr="00F2475C" w:rsidRDefault="003A3FF9" w:rsidP="00D47357">
      <w:pPr>
        <w:spacing w:before="120"/>
        <w:ind w:left="-284"/>
        <w:jc w:val="center"/>
        <w:rPr>
          <w:sz w:val="23"/>
          <w:szCs w:val="23"/>
          <w:lang w:val="es-MX"/>
        </w:rPr>
      </w:pPr>
    </w:p>
    <w:p w14:paraId="5B57C2ED" w14:textId="75D346A5" w:rsidR="003A3FF9" w:rsidRPr="00F2475C" w:rsidRDefault="00187A26" w:rsidP="00D47357">
      <w:pPr>
        <w:spacing w:before="120"/>
        <w:ind w:left="142" w:right="-4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C74803">
        <w:rPr>
          <w:rFonts w:ascii="Arial" w:eastAsia="Arial" w:hAnsi="Arial" w:cs="Arial"/>
          <w:b/>
          <w:spacing w:val="1"/>
          <w:sz w:val="23"/>
          <w:szCs w:val="23"/>
          <w:lang w:val="es-MX"/>
        </w:rPr>
        <w:t>EDUARDO MARTÍNEZ MORÁN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EG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L</w:t>
      </w:r>
    </w:p>
    <w:p w14:paraId="50DDDF81" w14:textId="0D002BA6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“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”</w:t>
      </w:r>
    </w:p>
    <w:p w14:paraId="6AD436CC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6A470F44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56688EC3" w14:textId="77777777" w:rsidR="003A3FF9" w:rsidRPr="00F2475C" w:rsidRDefault="003A3FF9" w:rsidP="00D47357">
      <w:pPr>
        <w:spacing w:before="120"/>
        <w:ind w:left="-567" w:right="20"/>
        <w:jc w:val="center"/>
        <w:rPr>
          <w:sz w:val="23"/>
          <w:szCs w:val="23"/>
          <w:lang w:val="es-MX"/>
        </w:rPr>
      </w:pPr>
    </w:p>
    <w:p w14:paraId="0439BBF0" w14:textId="3362752D" w:rsidR="003A3FF9" w:rsidRPr="00F2475C" w:rsidRDefault="00B01C87" w:rsidP="00D47357">
      <w:pPr>
        <w:spacing w:before="120"/>
        <w:ind w:left="-567" w:right="20"/>
        <w:jc w:val="center"/>
        <w:rPr>
          <w:rFonts w:ascii="Arial" w:eastAsia="Arial" w:hAnsi="Arial" w:cs="Arial"/>
          <w:sz w:val="23"/>
          <w:szCs w:val="23"/>
          <w:lang w:val="es-MX"/>
        </w:rPr>
        <w:sectPr w:rsidR="003A3FF9" w:rsidRPr="00F2475C">
          <w:type w:val="continuous"/>
          <w:pgSz w:w="12260" w:h="15860"/>
          <w:pgMar w:top="1540" w:right="1340" w:bottom="280" w:left="1300" w:header="720" w:footer="720" w:gutter="0"/>
          <w:cols w:num="2" w:space="720" w:equalWidth="0">
            <w:col w:w="4460" w:space="745"/>
            <w:col w:w="4415"/>
          </w:cols>
        </w:sect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475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F4710A">
        <w:rPr>
          <w:rFonts w:ascii="Arial" w:hAnsi="Arial" w:cs="Arial"/>
          <w:sz w:val="23"/>
          <w:szCs w:val="23"/>
        </w:rPr>
        <w:t>( )</w:t>
      </w:r>
    </w:p>
    <w:p w14:paraId="0804839B" w14:textId="77777777" w:rsidR="005E523C" w:rsidRDefault="005E523C" w:rsidP="005E523C">
      <w:pPr>
        <w:spacing w:before="120"/>
        <w:ind w:left="142" w:right="122"/>
        <w:jc w:val="center"/>
        <w:rPr>
          <w:rFonts w:ascii="Arial" w:eastAsia="Arial" w:hAnsi="Arial" w:cs="Arial"/>
          <w:b/>
          <w:spacing w:val="-1"/>
          <w:sz w:val="23"/>
          <w:szCs w:val="23"/>
          <w:lang w:val="es-MX"/>
        </w:rPr>
      </w:pPr>
    </w:p>
    <w:p w14:paraId="3ED099BB" w14:textId="17649067" w:rsidR="009453E7" w:rsidRPr="00F2475C" w:rsidRDefault="009453E7" w:rsidP="005E523C">
      <w:pPr>
        <w:spacing w:before="120"/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P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R 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LA 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IN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S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>RA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</w:t>
      </w:r>
      <w:r w:rsidRPr="00F2475C">
        <w:rPr>
          <w:rFonts w:ascii="Arial" w:eastAsia="Arial" w:hAnsi="Arial" w:cs="Arial"/>
          <w:b/>
          <w:sz w:val="23"/>
          <w:szCs w:val="23"/>
          <w:lang w:val="es-MX"/>
        </w:rPr>
        <w:t xml:space="preserve">L </w:t>
      </w:r>
      <w:r w:rsidRPr="00F2475C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475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N</w:t>
      </w:r>
      <w:r w:rsidRPr="00F2475C">
        <w:rPr>
          <w:rFonts w:ascii="Arial" w:eastAsia="Arial" w:hAnsi="Arial" w:cs="Arial"/>
          <w:b/>
          <w:spacing w:val="4"/>
          <w:sz w:val="23"/>
          <w:szCs w:val="23"/>
          <w:lang w:val="es-MX"/>
        </w:rPr>
        <w:t>T</w:t>
      </w:r>
      <w:r w:rsidRPr="00F2475C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ATO</w:t>
      </w:r>
    </w:p>
    <w:p w14:paraId="63A68003" w14:textId="6F1CEDCB" w:rsidR="009453E7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6FBE6C0" w14:textId="77777777" w:rsidR="009453E7" w:rsidRPr="00F2475C" w:rsidRDefault="009453E7" w:rsidP="005E523C">
      <w:pPr>
        <w:spacing w:before="120"/>
        <w:ind w:left="142" w:right="122"/>
        <w:rPr>
          <w:rFonts w:ascii="Arial" w:hAnsi="Arial" w:cs="Arial"/>
          <w:sz w:val="23"/>
          <w:szCs w:val="23"/>
          <w:lang w:val="es-MX"/>
        </w:rPr>
      </w:pPr>
    </w:p>
    <w:p w14:paraId="3372DEF4" w14:textId="3B48E489" w:rsidR="00F2475C" w:rsidRDefault="009453E7" w:rsidP="005E523C">
      <w:pPr>
        <w:ind w:left="142" w:right="122"/>
        <w:jc w:val="center"/>
        <w:rPr>
          <w:rFonts w:ascii="Arial" w:hAnsi="Arial" w:cs="Arial"/>
          <w:b/>
          <w:bCs/>
          <w:sz w:val="23"/>
          <w:szCs w:val="23"/>
        </w:rPr>
      </w:pPr>
      <w:r w:rsidRP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F2475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.</w:t>
      </w:r>
      <w:r w:rsidR="00F2475C" w:rsidRPr="00F2475C">
        <w:rPr>
          <w:rFonts w:ascii="Arial" w:hAnsi="Arial" w:cs="Arial"/>
          <w:b/>
          <w:bCs/>
          <w:sz w:val="23"/>
          <w:szCs w:val="23"/>
        </w:rPr>
        <w:t xml:space="preserve"> </w:t>
      </w:r>
      <w:r w:rsidR="00F2475C">
        <w:rPr>
          <w:rFonts w:ascii="Arial" w:hAnsi="Arial" w:cs="Arial"/>
          <w:b/>
          <w:bCs/>
          <w:sz w:val="23"/>
          <w:szCs w:val="23"/>
        </w:rPr>
        <w:t>MÓNICA PAMELA VÁZQUEZ DE LA VEGA</w:t>
      </w:r>
    </w:p>
    <w:p w14:paraId="20352130" w14:textId="58E00FD7" w:rsidR="003A3FF9" w:rsidRPr="00F2475C" w:rsidRDefault="00F2475C" w:rsidP="005E523C">
      <w:pPr>
        <w:ind w:left="142" w:right="122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J</w:t>
      </w:r>
      <w:r>
        <w:rPr>
          <w:rFonts w:ascii="Arial" w:eastAsia="Arial" w:hAnsi="Arial" w:cs="Arial"/>
          <w:b/>
          <w:sz w:val="23"/>
          <w:szCs w:val="23"/>
        </w:rPr>
        <w:t>EFE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DEL D</w:t>
      </w:r>
      <w:r>
        <w:rPr>
          <w:rFonts w:ascii="Arial" w:eastAsia="Arial" w:hAnsi="Arial" w:cs="Arial"/>
          <w:b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PA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EN</w:t>
      </w:r>
      <w:r>
        <w:rPr>
          <w:rFonts w:ascii="Arial" w:eastAsia="Arial" w:hAnsi="Arial" w:cs="Arial"/>
          <w:b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DE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DM</w:t>
      </w:r>
      <w:r>
        <w:rPr>
          <w:rFonts w:ascii="Arial" w:eastAsia="Arial" w:hAnsi="Arial" w:cs="Arial"/>
          <w:b/>
          <w:sz w:val="23"/>
          <w:szCs w:val="23"/>
        </w:rPr>
        <w:t>INI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CIÓN</w:t>
      </w:r>
    </w:p>
    <w:sectPr w:rsidR="003A3FF9" w:rsidRPr="00F2475C">
      <w:type w:val="continuous"/>
      <w:pgSz w:w="12260" w:h="15860"/>
      <w:pgMar w:top="15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3DD3" w14:textId="77777777" w:rsidR="00CF6CA8" w:rsidRDefault="00CF6CA8">
      <w:r>
        <w:separator/>
      </w:r>
    </w:p>
  </w:endnote>
  <w:endnote w:type="continuationSeparator" w:id="0">
    <w:p w14:paraId="629B8CD3" w14:textId="77777777" w:rsidR="00CF6CA8" w:rsidRDefault="00C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0EC" w14:textId="77777777" w:rsidR="00A32D6D" w:rsidRPr="00764CB0" w:rsidRDefault="00A32D6D">
    <w:pPr>
      <w:pStyle w:val="Piedepgina"/>
      <w:jc w:val="center"/>
      <w:rPr>
        <w:b/>
        <w:bCs/>
        <w:caps/>
      </w:rPr>
    </w:pPr>
    <w:r w:rsidRPr="00764CB0">
      <w:rPr>
        <w:b/>
        <w:bCs/>
        <w:caps/>
      </w:rPr>
      <w:fldChar w:fldCharType="begin"/>
    </w:r>
    <w:r w:rsidRPr="00764CB0">
      <w:rPr>
        <w:b/>
        <w:bCs/>
        <w:caps/>
      </w:rPr>
      <w:instrText>PAGE   \* MERGEFORMAT</w:instrText>
    </w:r>
    <w:r w:rsidRPr="00764CB0">
      <w:rPr>
        <w:b/>
        <w:bCs/>
        <w:caps/>
      </w:rPr>
      <w:fldChar w:fldCharType="separate"/>
    </w:r>
    <w:r w:rsidRPr="00764CB0">
      <w:rPr>
        <w:b/>
        <w:bCs/>
        <w:caps/>
        <w:lang w:val="es-ES"/>
      </w:rPr>
      <w:t>2</w:t>
    </w:r>
    <w:r w:rsidRPr="00764CB0">
      <w:rPr>
        <w:b/>
        <w:bCs/>
        <w:caps/>
      </w:rPr>
      <w:fldChar w:fldCharType="end"/>
    </w:r>
  </w:p>
  <w:p w14:paraId="376BD107" w14:textId="30427405" w:rsidR="003A3FF9" w:rsidRDefault="003A3FF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1BB" w14:textId="77777777" w:rsidR="00CF6CA8" w:rsidRDefault="00CF6CA8">
      <w:r>
        <w:separator/>
      </w:r>
    </w:p>
  </w:footnote>
  <w:footnote w:type="continuationSeparator" w:id="0">
    <w:p w14:paraId="29A1D0EB" w14:textId="77777777" w:rsidR="00CF6CA8" w:rsidRDefault="00C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A58B" w14:textId="3103D2D4" w:rsidR="00E01027" w:rsidRPr="00CC2BEA" w:rsidRDefault="008C3072" w:rsidP="008C3072">
    <w:pPr>
      <w:spacing w:line="260" w:lineRule="exact"/>
      <w:ind w:left="20" w:right="102"/>
      <w:jc w:val="right"/>
      <w:rPr>
        <w:rFonts w:ascii="Arial" w:eastAsia="Arial" w:hAnsi="Arial" w:cs="Arial"/>
        <w:sz w:val="24"/>
        <w:szCs w:val="24"/>
        <w:lang w:val="es-MX"/>
      </w:rPr>
    </w:pPr>
    <w:r w:rsidRPr="00E01027">
      <w:rPr>
        <w:rFonts w:ascii="Arial" w:eastAsia="Arial" w:hAnsi="Arial" w:cs="Arial"/>
        <w:b/>
        <w:sz w:val="23"/>
        <w:szCs w:val="23"/>
        <w:lang w:val="es-MX"/>
      </w:rPr>
      <w:t>CON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RA</w:t>
    </w:r>
    <w:r w:rsidRPr="00E01027">
      <w:rPr>
        <w:rFonts w:ascii="Arial" w:eastAsia="Arial" w:hAnsi="Arial" w:cs="Arial"/>
        <w:b/>
        <w:spacing w:val="2"/>
        <w:sz w:val="23"/>
        <w:szCs w:val="23"/>
        <w:lang w:val="es-MX"/>
      </w:rPr>
      <w:t>T</w:t>
    </w:r>
    <w:r w:rsidRPr="00E01027">
      <w:rPr>
        <w:rFonts w:ascii="Arial" w:eastAsia="Arial" w:hAnsi="Arial" w:cs="Arial"/>
        <w:b/>
        <w:sz w:val="23"/>
        <w:szCs w:val="23"/>
        <w:lang w:val="es-MX"/>
      </w:rPr>
      <w:t>O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N°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 xml:space="preserve"> </w:t>
    </w:r>
    <w:r w:rsidRPr="00E01027">
      <w:rPr>
        <w:rFonts w:ascii="Arial" w:eastAsia="Arial" w:hAnsi="Arial" w:cs="Arial"/>
        <w:b/>
        <w:sz w:val="23"/>
        <w:szCs w:val="23"/>
        <w:lang w:val="es-MX"/>
      </w:rPr>
      <w:t>CN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J</w:t>
    </w:r>
    <w:r w:rsidRPr="00E01027">
      <w:rPr>
        <w:rFonts w:ascii="Arial" w:eastAsia="Arial" w:hAnsi="Arial" w:cs="Arial"/>
        <w:b/>
        <w:sz w:val="23"/>
        <w:szCs w:val="23"/>
        <w:lang w:val="es-MX"/>
      </w:rPr>
      <w:t>UR</w:t>
    </w:r>
    <w:r w:rsidRPr="00E01027">
      <w:rPr>
        <w:rFonts w:ascii="Arial" w:eastAsia="Arial" w:hAnsi="Arial" w:cs="Arial"/>
        <w:b/>
        <w:spacing w:val="-1"/>
        <w:sz w:val="23"/>
        <w:szCs w:val="23"/>
        <w:lang w:val="es-MX"/>
      </w:rPr>
      <w:t>-</w:t>
    </w:r>
    <w:r w:rsidRPr="00E01027">
      <w:rPr>
        <w:rFonts w:ascii="Arial" w:eastAsia="Arial" w:hAnsi="Arial" w:cs="Arial"/>
        <w:b/>
        <w:sz w:val="23"/>
        <w:szCs w:val="23"/>
        <w:lang w:val="es-MX"/>
      </w:rPr>
      <w:t>A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E</w:t>
    </w:r>
    <w:r w:rsidRPr="00E01027">
      <w:rPr>
        <w:rFonts w:ascii="Arial" w:eastAsia="Arial" w:hAnsi="Arial" w:cs="Arial"/>
        <w:b/>
        <w:spacing w:val="-3"/>
        <w:sz w:val="23"/>
        <w:szCs w:val="23"/>
        <w:lang w:val="es-MX"/>
      </w:rPr>
      <w:t>-3</w:t>
    </w:r>
    <w:r w:rsidR="00D8341E">
      <w:rPr>
        <w:rFonts w:ascii="Arial" w:eastAsia="Arial" w:hAnsi="Arial" w:cs="Arial"/>
        <w:b/>
        <w:spacing w:val="-3"/>
        <w:sz w:val="23"/>
        <w:szCs w:val="23"/>
        <w:lang w:val="es-MX"/>
      </w:rPr>
      <w:t>36</w:t>
    </w:r>
    <w:r w:rsidRPr="00E01027">
      <w:rPr>
        <w:rFonts w:ascii="Arial" w:eastAsia="Arial" w:hAnsi="Arial" w:cs="Arial"/>
        <w:b/>
        <w:sz w:val="23"/>
        <w:szCs w:val="23"/>
        <w:lang w:val="es-MX"/>
      </w:rPr>
      <w:t>/</w:t>
    </w:r>
    <w:r w:rsidRPr="00E01027">
      <w:rPr>
        <w:rFonts w:ascii="Arial" w:eastAsia="Arial" w:hAnsi="Arial" w:cs="Arial"/>
        <w:b/>
        <w:spacing w:val="1"/>
        <w:sz w:val="23"/>
        <w:szCs w:val="23"/>
        <w:lang w:val="es-MX"/>
      </w:rPr>
      <w:t>2</w:t>
    </w:r>
    <w:r w:rsidRPr="00E01027">
      <w:rPr>
        <w:rFonts w:ascii="Arial" w:eastAsia="Arial" w:hAnsi="Arial" w:cs="Arial"/>
        <w:b/>
        <w:sz w:val="23"/>
        <w:szCs w:val="23"/>
        <w:lang w:val="es-MX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B1D"/>
    <w:multiLevelType w:val="hybridMultilevel"/>
    <w:tmpl w:val="2C38B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0B0C"/>
    <w:multiLevelType w:val="multilevel"/>
    <w:tmpl w:val="EA9C13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F9"/>
    <w:rsid w:val="00023115"/>
    <w:rsid w:val="0003354F"/>
    <w:rsid w:val="000A33AB"/>
    <w:rsid w:val="0011688D"/>
    <w:rsid w:val="00120C0C"/>
    <w:rsid w:val="001318F2"/>
    <w:rsid w:val="00187A26"/>
    <w:rsid w:val="001A5755"/>
    <w:rsid w:val="001E5D48"/>
    <w:rsid w:val="001F1ABD"/>
    <w:rsid w:val="00225EB3"/>
    <w:rsid w:val="00235EF2"/>
    <w:rsid w:val="002D6491"/>
    <w:rsid w:val="00332F0F"/>
    <w:rsid w:val="0035297E"/>
    <w:rsid w:val="00384A6D"/>
    <w:rsid w:val="003A3FF9"/>
    <w:rsid w:val="003E587A"/>
    <w:rsid w:val="004463FE"/>
    <w:rsid w:val="00485DC0"/>
    <w:rsid w:val="004B3558"/>
    <w:rsid w:val="00502D7E"/>
    <w:rsid w:val="005B1351"/>
    <w:rsid w:val="005D7E09"/>
    <w:rsid w:val="005E523C"/>
    <w:rsid w:val="005F623D"/>
    <w:rsid w:val="00611B50"/>
    <w:rsid w:val="00663889"/>
    <w:rsid w:val="00671518"/>
    <w:rsid w:val="006A31B5"/>
    <w:rsid w:val="006F44D7"/>
    <w:rsid w:val="0071383E"/>
    <w:rsid w:val="0075768D"/>
    <w:rsid w:val="00760B49"/>
    <w:rsid w:val="00762622"/>
    <w:rsid w:val="00764CB0"/>
    <w:rsid w:val="00782843"/>
    <w:rsid w:val="007D60A9"/>
    <w:rsid w:val="007E3003"/>
    <w:rsid w:val="00821534"/>
    <w:rsid w:val="008235C4"/>
    <w:rsid w:val="008705AF"/>
    <w:rsid w:val="00896E1E"/>
    <w:rsid w:val="008A1659"/>
    <w:rsid w:val="008B55D0"/>
    <w:rsid w:val="008C3072"/>
    <w:rsid w:val="008E4D40"/>
    <w:rsid w:val="008E7249"/>
    <w:rsid w:val="009175A1"/>
    <w:rsid w:val="0094420A"/>
    <w:rsid w:val="009453E7"/>
    <w:rsid w:val="009742F9"/>
    <w:rsid w:val="009D572B"/>
    <w:rsid w:val="00A32D6D"/>
    <w:rsid w:val="00A407CB"/>
    <w:rsid w:val="00A41CB6"/>
    <w:rsid w:val="00A47484"/>
    <w:rsid w:val="00A632AB"/>
    <w:rsid w:val="00A6636D"/>
    <w:rsid w:val="00A75FC1"/>
    <w:rsid w:val="00AC2450"/>
    <w:rsid w:val="00AD1956"/>
    <w:rsid w:val="00B01C87"/>
    <w:rsid w:val="00B16CFB"/>
    <w:rsid w:val="00B328E6"/>
    <w:rsid w:val="00B67254"/>
    <w:rsid w:val="00C74803"/>
    <w:rsid w:val="00C8531C"/>
    <w:rsid w:val="00C90F1A"/>
    <w:rsid w:val="00CC2BEA"/>
    <w:rsid w:val="00CF6CA8"/>
    <w:rsid w:val="00D17C10"/>
    <w:rsid w:val="00D26AA4"/>
    <w:rsid w:val="00D467DB"/>
    <w:rsid w:val="00D47357"/>
    <w:rsid w:val="00D75848"/>
    <w:rsid w:val="00D8341E"/>
    <w:rsid w:val="00D85EAF"/>
    <w:rsid w:val="00DE212A"/>
    <w:rsid w:val="00DF3F70"/>
    <w:rsid w:val="00E01027"/>
    <w:rsid w:val="00E34208"/>
    <w:rsid w:val="00E60BA0"/>
    <w:rsid w:val="00E672D7"/>
    <w:rsid w:val="00E8156D"/>
    <w:rsid w:val="00E9362B"/>
    <w:rsid w:val="00EA2F0F"/>
    <w:rsid w:val="00EC4711"/>
    <w:rsid w:val="00EE066D"/>
    <w:rsid w:val="00EF70C4"/>
    <w:rsid w:val="00F2475C"/>
    <w:rsid w:val="00F27225"/>
    <w:rsid w:val="00F4710A"/>
    <w:rsid w:val="00F8731F"/>
    <w:rsid w:val="00FA04E2"/>
    <w:rsid w:val="00FB6D79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8BCC"/>
  <w15:docId w15:val="{BB64423C-F8A1-42CB-802D-29191EE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BEA"/>
  </w:style>
  <w:style w:type="paragraph" w:styleId="Piedepgina">
    <w:name w:val="footer"/>
    <w:basedOn w:val="Normal"/>
    <w:link w:val="PiedepginaCar"/>
    <w:uiPriority w:val="99"/>
    <w:unhideWhenUsed/>
    <w:rsid w:val="00CC2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BEA"/>
  </w:style>
  <w:style w:type="table" w:styleId="Tablaconcuadrcula">
    <w:name w:val="Table Grid"/>
    <w:basedOn w:val="Tablanormal"/>
    <w:uiPriority w:val="59"/>
    <w:rsid w:val="0012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4D7"/>
    <w:pPr>
      <w:autoSpaceDE w:val="0"/>
      <w:autoSpaceDN w:val="0"/>
      <w:adjustRightInd w:val="0"/>
    </w:pPr>
    <w:rPr>
      <w:rFonts w:ascii="Abadi" w:hAnsi="Abadi" w:cs="Abadi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cp:lastPrinted>2022-12-19T18:41:00Z</cp:lastPrinted>
  <dcterms:created xsi:type="dcterms:W3CDTF">2023-01-12T20:25:00Z</dcterms:created>
  <dcterms:modified xsi:type="dcterms:W3CDTF">2023-01-12T20:25:00Z</dcterms:modified>
</cp:coreProperties>
</file>